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E494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4FE858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HAND Annual Spring Conference and Exhibits </w:t>
      </w:r>
    </w:p>
    <w:p w14:paraId="289144FF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64BBE019" w14:textId="68873802" w:rsidR="0087364C" w:rsidRDefault="00C239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‘</w:t>
      </w:r>
      <w:proofErr w:type="spellStart"/>
      <w:r>
        <w:rPr>
          <w:b/>
          <w:sz w:val="28"/>
          <w:szCs w:val="28"/>
        </w:rPr>
        <w:t>Alohilani</w:t>
      </w:r>
      <w:proofErr w:type="spellEnd"/>
      <w:r>
        <w:rPr>
          <w:b/>
          <w:sz w:val="28"/>
          <w:szCs w:val="28"/>
        </w:rPr>
        <w:t xml:space="preserve"> Resort</w:t>
      </w:r>
      <w:r w:rsidR="00153FBB">
        <w:rPr>
          <w:b/>
          <w:sz w:val="28"/>
          <w:szCs w:val="28"/>
        </w:rPr>
        <w:t xml:space="preserve"> - </w:t>
      </w:r>
      <w:bookmarkStart w:id="0" w:name="_GoBack"/>
      <w:bookmarkEnd w:id="0"/>
      <w:r>
        <w:rPr>
          <w:b/>
          <w:sz w:val="28"/>
          <w:szCs w:val="28"/>
        </w:rPr>
        <w:t>Waikiki</w:t>
      </w:r>
      <w:r>
        <w:rPr>
          <w:b/>
          <w:color w:val="000000"/>
          <w:sz w:val="28"/>
          <w:szCs w:val="28"/>
        </w:rPr>
        <w:t>, HI</w:t>
      </w:r>
    </w:p>
    <w:p w14:paraId="1690F9F9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Speaker Proposal Application</w:t>
      </w:r>
    </w:p>
    <w:p w14:paraId="52D28598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5C04A3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complete the following for review by the HAND Spring Conference Committee if you wish to present at the annual conference.  Proposals will be evaluated using the following criteria:</w:t>
      </w:r>
    </w:p>
    <w:p w14:paraId="722ADB0C" w14:textId="77777777" w:rsidR="0087364C" w:rsidRDefault="00C23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Expertise of speaker(s)</w:t>
      </w:r>
    </w:p>
    <w:p w14:paraId="712242AF" w14:textId="77777777" w:rsidR="0087364C" w:rsidRDefault="00C23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Comprehensive session objectives </w:t>
      </w:r>
    </w:p>
    <w:p w14:paraId="4A651FFF" w14:textId="77777777" w:rsidR="0087364C" w:rsidRDefault="00C23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Continuin</w:t>
      </w:r>
      <w:r>
        <w:rPr>
          <w:color w:val="000000"/>
          <w:sz w:val="24"/>
          <w:szCs w:val="24"/>
        </w:rPr>
        <w:t xml:space="preserve">g education is at advanced level </w:t>
      </w:r>
    </w:p>
    <w:p w14:paraId="24894D2F" w14:textId="77777777" w:rsidR="0087364C" w:rsidRDefault="00C23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Science or evidence-based practice and/or peer-reviewed research</w:t>
      </w:r>
    </w:p>
    <w:p w14:paraId="4262CBDB" w14:textId="77777777" w:rsidR="0087364C" w:rsidRDefault="00C23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Inclusion of practice tips and strategies  </w:t>
      </w:r>
    </w:p>
    <w:p w14:paraId="63336AD8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96DBF3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(First &amp; Last):  ____________________________ Credentials: ______________________</w:t>
      </w:r>
    </w:p>
    <w:p w14:paraId="2480E04E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29E0CE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Company (if applicable): __________________________________________________________</w:t>
      </w:r>
    </w:p>
    <w:p w14:paraId="04A24230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D1EEF2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Address: _________________________________ Phone: __________________________</w:t>
      </w:r>
    </w:p>
    <w:p w14:paraId="13C8AD02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A1D935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Title of Presentation: ____________________________________________________</w:t>
      </w:r>
    </w:p>
    <w:p w14:paraId="20167191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0F7AB4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Learning O</w:t>
      </w:r>
      <w:r>
        <w:rPr>
          <w:color w:val="000000"/>
          <w:sz w:val="24"/>
          <w:szCs w:val="24"/>
        </w:rPr>
        <w:t>bjectives(s): ___________________________________________________________</w:t>
      </w:r>
    </w:p>
    <w:p w14:paraId="24E3199E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75A8E27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0C3A26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Session Preference: ____Morning ____Afternoon ____No Preference (either is fine)</w:t>
      </w:r>
    </w:p>
    <w:p w14:paraId="781F7E52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3E0AAB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what AV equipment, props, or other needs might you have: _________________________</w:t>
      </w:r>
    </w:p>
    <w:p w14:paraId="462C3E21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14:paraId="2A584325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149D0A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</w:t>
      </w:r>
      <w:r>
        <w:rPr>
          <w:color w:val="000000"/>
          <w:sz w:val="24"/>
          <w:szCs w:val="24"/>
        </w:rPr>
        <w:t>r Name (if applicable): _____________________________________________________</w:t>
      </w:r>
    </w:p>
    <w:p w14:paraId="0CD93DC3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sponsored, what does your sponsor provide when you speak at a conference? ____________</w:t>
      </w:r>
    </w:p>
    <w:p w14:paraId="05230D01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14:paraId="2CB68474" w14:textId="77777777" w:rsidR="0087364C" w:rsidRDefault="00873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042C9B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</w:t>
      </w:r>
      <w:r>
        <w:rPr>
          <w:color w:val="000000"/>
          <w:sz w:val="24"/>
          <w:szCs w:val="24"/>
        </w:rPr>
        <w:t xml:space="preserve">ave this document as </w:t>
      </w:r>
      <w:r>
        <w:rPr>
          <w:color w:val="000000"/>
          <w:sz w:val="24"/>
          <w:szCs w:val="24"/>
          <w:highlight w:val="yellow"/>
        </w:rPr>
        <w:t>YourName-HAND-201</w:t>
      </w:r>
      <w:r>
        <w:rPr>
          <w:sz w:val="24"/>
          <w:szCs w:val="24"/>
          <w:highlight w:val="yellow"/>
        </w:rPr>
        <w:t>9</w:t>
      </w:r>
      <w:r>
        <w:rPr>
          <w:color w:val="000000"/>
          <w:sz w:val="24"/>
          <w:szCs w:val="24"/>
          <w:highlight w:val="yellow"/>
        </w:rPr>
        <w:t>-Speaker</w:t>
      </w:r>
      <w:r>
        <w:rPr>
          <w:color w:val="000000"/>
          <w:sz w:val="24"/>
          <w:szCs w:val="24"/>
        </w:rPr>
        <w:t xml:space="preserve"> and submit the file along with your </w:t>
      </w:r>
      <w:r>
        <w:rPr>
          <w:color w:val="000000"/>
          <w:sz w:val="24"/>
          <w:szCs w:val="24"/>
          <w:highlight w:val="yellow"/>
        </w:rPr>
        <w:t>curriculum vitae/resume and photo</w:t>
      </w:r>
      <w:r>
        <w:rPr>
          <w:color w:val="000000"/>
          <w:sz w:val="24"/>
          <w:szCs w:val="24"/>
        </w:rPr>
        <w:t xml:space="preserve"> to </w:t>
      </w:r>
      <w:hyperlink r:id="rId7">
        <w:r>
          <w:rPr>
            <w:color w:val="0000FF"/>
            <w:sz w:val="24"/>
            <w:szCs w:val="24"/>
            <w:u w:val="single"/>
          </w:rPr>
          <w:t>cpi@eatrighthawaii.org</w:t>
        </w:r>
      </w:hyperlink>
      <w:r>
        <w:rPr>
          <w:color w:val="000000"/>
          <w:sz w:val="24"/>
          <w:szCs w:val="24"/>
        </w:rPr>
        <w:t xml:space="preserve">.  </w:t>
      </w:r>
      <w:r>
        <w:rPr>
          <w:b/>
          <w:color w:val="000000"/>
          <w:sz w:val="24"/>
          <w:szCs w:val="24"/>
        </w:rPr>
        <w:t>The deadline for application submission is November 1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You will be notified via email by December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, 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if your application has been accepted. </w:t>
      </w:r>
    </w:p>
    <w:p w14:paraId="483027AD" w14:textId="77777777" w:rsidR="0087364C" w:rsidRDefault="00C239E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333333"/>
          <w:sz w:val="24"/>
          <w:szCs w:val="24"/>
        </w:rPr>
        <w:t>Any Questions?</w:t>
      </w:r>
      <w:r>
        <w:rPr>
          <w:color w:val="33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Please contact </w:t>
      </w:r>
      <w:r>
        <w:rPr>
          <w:sz w:val="24"/>
          <w:szCs w:val="24"/>
        </w:rPr>
        <w:t>Briana King</w:t>
      </w:r>
      <w:r>
        <w:rPr>
          <w:color w:val="000000"/>
          <w:sz w:val="24"/>
          <w:szCs w:val="24"/>
        </w:rPr>
        <w:t xml:space="preserve"> at </w:t>
      </w:r>
      <w:hyperlink r:id="rId8">
        <w:r>
          <w:rPr>
            <w:color w:val="0000FF"/>
            <w:sz w:val="24"/>
            <w:szCs w:val="24"/>
            <w:u w:val="single"/>
          </w:rPr>
          <w:t>cpi@eatrighthawaii.org</w:t>
        </w:r>
      </w:hyperlink>
    </w:p>
    <w:sectPr w:rsidR="0087364C" w:rsidSect="00153FBB">
      <w:headerReference w:type="default" r:id="rId9"/>
      <w:footerReference w:type="default" r:id="rId10"/>
      <w:pgSz w:w="12240" w:h="15840"/>
      <w:pgMar w:top="1152" w:right="1440" w:bottom="576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B489" w14:textId="77777777" w:rsidR="00C239E4" w:rsidRDefault="00C239E4">
      <w:r>
        <w:separator/>
      </w:r>
    </w:p>
  </w:endnote>
  <w:endnote w:type="continuationSeparator" w:id="0">
    <w:p w14:paraId="47A2EDE0" w14:textId="77777777" w:rsidR="00C239E4" w:rsidRDefault="00C2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3178" w14:textId="77777777" w:rsidR="0087364C" w:rsidRDefault="00C239E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Rev </w:t>
    </w:r>
    <w:r>
      <w:t>10</w:t>
    </w:r>
    <w:r>
      <w:rPr>
        <w:color w:val="000000"/>
      </w:rPr>
      <w:t>/1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FA1F" w14:textId="77777777" w:rsidR="00C239E4" w:rsidRDefault="00C239E4">
      <w:r>
        <w:separator/>
      </w:r>
    </w:p>
  </w:footnote>
  <w:footnote w:type="continuationSeparator" w:id="0">
    <w:p w14:paraId="41F6EC23" w14:textId="77777777" w:rsidR="00C239E4" w:rsidRDefault="00C2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7A4E" w14:textId="77777777" w:rsidR="0087364C" w:rsidRDefault="00C239E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FCCB294" wp14:editId="7AEBA6A9">
          <wp:extent cx="1970405" cy="9467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0405" cy="946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65ABDD" wp14:editId="007F0A8A">
          <wp:simplePos x="0" y="0"/>
          <wp:positionH relativeFrom="margin">
            <wp:posOffset>2990215</wp:posOffset>
          </wp:positionH>
          <wp:positionV relativeFrom="paragraph">
            <wp:posOffset>-2308859</wp:posOffset>
          </wp:positionV>
          <wp:extent cx="1125220" cy="82105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79C"/>
    <w:multiLevelType w:val="multilevel"/>
    <w:tmpl w:val="CBF40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64C"/>
    <w:rsid w:val="00153FBB"/>
    <w:rsid w:val="0087364C"/>
    <w:rsid w:val="00C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D75F"/>
  <w15:docId w15:val="{62C29331-609A-41E0-A524-A3047B9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ascii="Arial" w:eastAsia="Arial" w:hAnsi="Arial" w:cs="Arial"/>
      <w:b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@eatrighthawai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@eatrighthawai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Gigaisland Ohana</cp:lastModifiedBy>
  <cp:revision>2</cp:revision>
  <dcterms:created xsi:type="dcterms:W3CDTF">2018-10-25T22:56:00Z</dcterms:created>
  <dcterms:modified xsi:type="dcterms:W3CDTF">2018-10-25T22:58:00Z</dcterms:modified>
</cp:coreProperties>
</file>